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9006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初中化学说课篇目</w:t>
      </w:r>
    </w:p>
    <w:p w14:paraId="07AD5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3DE0D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选自人教版化学九年级上册第二单元课题2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《氧气》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33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36</w:t>
      </w:r>
    </w:p>
    <w:p w14:paraId="2E8D6E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选自人教版化学九年级上册第三单元课题2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《原子的结构》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53-58</w:t>
      </w:r>
    </w:p>
    <w:p w14:paraId="630114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选自人教版化学九年级上册第四单元课题3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《水的组成》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79-82</w:t>
      </w:r>
    </w:p>
    <w:p w14:paraId="3134B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选自人教版化学九年级上册第五单元课题1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《质量守恒定律》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92-98</w:t>
      </w:r>
    </w:p>
    <w:p w14:paraId="134BD584">
      <w:pPr>
        <w:keepNext w:val="0"/>
        <w:keepLines w:val="0"/>
        <w:widowControl/>
        <w:suppressLineNumbers w:val="0"/>
        <w:jc w:val="left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选自人教版化学九年级上册第六单元课题1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《金刚石、石墨和C</w:t>
      </w:r>
      <w:r>
        <w:rPr>
          <w:rFonts w:hint="eastAsia" w:ascii="楷体" w:hAnsi="楷体" w:eastAsia="楷体" w:cs="楷体"/>
          <w:spacing w:val="0"/>
          <w:sz w:val="32"/>
          <w:szCs w:val="32"/>
          <w:vertAlign w:val="subscript"/>
          <w:lang w:val="en-US" w:eastAsia="zh-CN"/>
        </w:rPr>
        <w:t>60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106-112</w:t>
      </w:r>
    </w:p>
    <w:p w14:paraId="0641BBF3">
      <w:pPr>
        <w:keepNext w:val="0"/>
        <w:keepLines w:val="0"/>
        <w:widowControl/>
        <w:suppressLineNumbers w:val="0"/>
        <w:jc w:val="left"/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⑥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选自人教版化学九年级下册第八单元课题2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《金属的化学性质》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9-13</w:t>
      </w:r>
    </w:p>
    <w:p w14:paraId="425CB810"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⑦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选自人教版化学九年级下册第九单元课题1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《溶液的形成》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26-32</w:t>
      </w:r>
    </w:p>
    <w:p w14:paraId="26CBAC78">
      <w:pPr>
        <w:keepNext w:val="0"/>
        <w:keepLines w:val="0"/>
        <w:widowControl/>
        <w:suppressLineNumbers w:val="0"/>
        <w:jc w:val="left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⑧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选自人教版化学九年级下册第九单元课题3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《溶液的浓度》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42-45</w:t>
      </w:r>
    </w:p>
    <w:p w14:paraId="3174923C">
      <w:pPr>
        <w:keepNext w:val="0"/>
        <w:keepLines w:val="0"/>
        <w:widowControl/>
        <w:suppressLineNumbers w:val="0"/>
        <w:jc w:val="left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选自人教版化学九年级下册第十一单元课题1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《生活中常见的盐》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72-78</w:t>
      </w:r>
    </w:p>
    <w:p w14:paraId="7BC80C2B">
      <w:pPr>
        <w:keepNext w:val="0"/>
        <w:keepLines w:val="0"/>
        <w:widowControl/>
        <w:suppressLineNumbers w:val="0"/>
        <w:jc w:val="left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⑩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选自人教版化学九年级下册第十二单元课题1</w:t>
      </w:r>
      <w:r>
        <w:rPr>
          <w:rFonts w:hint="eastAsia" w:ascii="楷体" w:hAnsi="楷体" w:eastAsia="楷体" w:cs="楷体"/>
          <w:spacing w:val="0"/>
          <w:sz w:val="32"/>
          <w:szCs w:val="32"/>
          <w:lang w:val="en-US" w:eastAsia="zh-CN"/>
        </w:rPr>
        <w:t>《人类重要的营养物质》</w:t>
      </w:r>
      <w:r>
        <w:rPr>
          <w:rFonts w:hint="default" w:ascii="Times New Roman" w:hAnsi="Times New Roman" w:eastAsia="仿宋" w:cs="Times New Roman"/>
          <w:spacing w:val="0"/>
          <w:sz w:val="32"/>
          <w:szCs w:val="32"/>
          <w:lang w:val="en-US" w:eastAsia="zh-CN"/>
        </w:rPr>
        <w:t>P</w:t>
      </w:r>
      <w:r>
        <w:rPr>
          <w:rFonts w:hint="eastAsia" w:ascii="Times New Roman" w:hAnsi="Times New Roman" w:eastAsia="仿宋" w:cs="Times New Roman"/>
          <w:spacing w:val="0"/>
          <w:sz w:val="32"/>
          <w:szCs w:val="32"/>
          <w:lang w:val="en-US" w:eastAsia="zh-CN"/>
        </w:rPr>
        <w:t>90-96</w:t>
      </w:r>
      <w:bookmarkStart w:id="0" w:name="_GoBack"/>
      <w:bookmarkEnd w:id="0"/>
    </w:p>
    <w:p w14:paraId="4EA788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0D813723"/>
    <w:rsid w:val="0DCC6C4C"/>
    <w:rsid w:val="0F434B7D"/>
    <w:rsid w:val="0F453F8E"/>
    <w:rsid w:val="10E55700"/>
    <w:rsid w:val="11DB182B"/>
    <w:rsid w:val="13F74AB8"/>
    <w:rsid w:val="172B5696"/>
    <w:rsid w:val="17CF0DE0"/>
    <w:rsid w:val="18A22804"/>
    <w:rsid w:val="1B5B5EB7"/>
    <w:rsid w:val="1BA310A1"/>
    <w:rsid w:val="1EC13A93"/>
    <w:rsid w:val="1FFD7333"/>
    <w:rsid w:val="217B366D"/>
    <w:rsid w:val="222F246F"/>
    <w:rsid w:val="23403A04"/>
    <w:rsid w:val="24060D38"/>
    <w:rsid w:val="2D3B78F6"/>
    <w:rsid w:val="2F107087"/>
    <w:rsid w:val="2F8C1E09"/>
    <w:rsid w:val="30722D67"/>
    <w:rsid w:val="313726EE"/>
    <w:rsid w:val="31F578E2"/>
    <w:rsid w:val="32C11C55"/>
    <w:rsid w:val="34152278"/>
    <w:rsid w:val="368344F9"/>
    <w:rsid w:val="375C551B"/>
    <w:rsid w:val="3B72181F"/>
    <w:rsid w:val="3BB060E3"/>
    <w:rsid w:val="3CD937CB"/>
    <w:rsid w:val="3F6F67E6"/>
    <w:rsid w:val="419E62E5"/>
    <w:rsid w:val="42D62B96"/>
    <w:rsid w:val="446E63AB"/>
    <w:rsid w:val="465F56D9"/>
    <w:rsid w:val="499164BC"/>
    <w:rsid w:val="515C5B73"/>
    <w:rsid w:val="550A11FE"/>
    <w:rsid w:val="58DF60D7"/>
    <w:rsid w:val="590E3344"/>
    <w:rsid w:val="5BA017E3"/>
    <w:rsid w:val="5BFB631F"/>
    <w:rsid w:val="5EB153BA"/>
    <w:rsid w:val="620A46F4"/>
    <w:rsid w:val="630D2D2A"/>
    <w:rsid w:val="69B74C4C"/>
    <w:rsid w:val="6D5C266A"/>
    <w:rsid w:val="6D74091C"/>
    <w:rsid w:val="6EF062A2"/>
    <w:rsid w:val="76595AC6"/>
    <w:rsid w:val="78992CEF"/>
    <w:rsid w:val="78F865D4"/>
    <w:rsid w:val="7A410F49"/>
    <w:rsid w:val="7BB3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330</Characters>
  <Lines>0</Lines>
  <Paragraphs>0</Paragraphs>
  <TotalTime>2</TotalTime>
  <ScaleCrop>false</ScaleCrop>
  <LinksUpToDate>false</LinksUpToDate>
  <CharactersWithSpaces>332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2024-08-15T09:12:00Z</dcterms:created>
  <dc:creator>Administrator</dc:creator>
  <cp:lastModifiedBy>春暖花开</cp:lastModifiedBy>
  <dcterms:modified xsi:type="dcterms:W3CDTF">2024-08-16T09:24:52Z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3DE07C1C938E4D27B49A21556AA02B9C_12</vt:lpwstr>
  </property>
</Properties>
</file>