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lang w:eastAsia="zh-CN"/>
        </w:rPr>
        <w:t>学前教育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学前教育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教材名称：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  <w:t>4－5岁儿童学习与发展教师指导手册 （中班上册）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教材版本：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辽宁师范大学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版次：201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年7月第1版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试讲范围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9月  我上中班了  第一周  集体教学  《别说我小》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9月  我上中班了  第一周  游戏活动  《占圈》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9月  我上中班了  第三周  集体教学  《保护牙宝宝》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10月  多彩的秋天  第一周  集体教学  《金色的秋天》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10月  多彩的秋天  第二周  集体教学  《找长方形》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11月  我的发现  第一周  集体教学  《动物歌》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11月  我的发现  第三周  集体教学  《三只蝴蝶》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12月  我长一岁啦  第一周  集体教学  《漂亮的蛋糕》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12月  我长一岁啦  第二周  集体教学  《堆雪人》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12月  我长一岁啦  第四周  集体教学  《我和数字做游戏》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lang w:eastAsia="zh-CN"/>
        </w:rPr>
        <w:t>学前教育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学前教育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教材名称：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  <w:t>4－5岁儿童学习与发展教师指导手册 （中班下册）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教材版本：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辽宁师范大学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版次：201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试讲范围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月  我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爱我家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第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周  集体教学  《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妈妈的本领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月  我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爱我家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第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周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游戏活动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《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送蘑菇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月  我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爱我家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第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周  集体教学  《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我的好爸爸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月  我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爱我家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第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周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游戏活动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《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点兵点将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月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身边趣事多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第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周  集体教学  《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粗与细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月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生活真精彩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第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周  集体教学  《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理发师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月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夏天的故事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第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周  集体教学  《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你好，夏天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月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夏天的故事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第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周  集体教学  《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夏天的歌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月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夏天的故事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第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周  集体教学  《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轻重比一比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主题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月  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夏天的故事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 xml:space="preserve">  第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周  集体教学  《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val="en-US" w:eastAsia="zh-CN"/>
        </w:rPr>
        <w:t>我们的城市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4D135E"/>
    <w:rsid w:val="027935DF"/>
    <w:rsid w:val="075377A9"/>
    <w:rsid w:val="07ED7ADF"/>
    <w:rsid w:val="11AB4207"/>
    <w:rsid w:val="204538B6"/>
    <w:rsid w:val="213046AB"/>
    <w:rsid w:val="214529DF"/>
    <w:rsid w:val="3C4311D0"/>
    <w:rsid w:val="446E1E3E"/>
    <w:rsid w:val="46994B65"/>
    <w:rsid w:val="4A5B2B53"/>
    <w:rsid w:val="4FAF3F17"/>
    <w:rsid w:val="528B6063"/>
    <w:rsid w:val="53F81956"/>
    <w:rsid w:val="544A1012"/>
    <w:rsid w:val="59EC3E95"/>
    <w:rsid w:val="5AC76EDF"/>
    <w:rsid w:val="5BC6409F"/>
    <w:rsid w:val="60E455D3"/>
    <w:rsid w:val="67E00D5C"/>
    <w:rsid w:val="6C2503A3"/>
    <w:rsid w:val="6D7B24B4"/>
    <w:rsid w:val="6F1D00E8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0</TotalTime>
  <ScaleCrop>false</ScaleCrop>
  <LinksUpToDate>false</LinksUpToDate>
  <CharactersWithSpaces>423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2023-07-19T02:00:52Z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