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9303C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253728"/>
            <wp:effectExtent l="19050" t="0" r="2540" b="0"/>
            <wp:docPr id="1" name="图片 1" descr="c:\users\administrator\appdata\roaming\360se6\User Data\temp\201703081734473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360se6\User Data\temp\2017030817344737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9303C"/>
    <w:rsid w:val="00D31D50"/>
    <w:rsid w:val="00F4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303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303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2017-03-09T06:24:00Z</dcterms:modified>
</cp:coreProperties>
</file>